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9"/>
        <w:gridCol w:w="7424"/>
      </w:tblGrid>
      <w:tr w:rsidR="0027747B" w:rsidRPr="000C614E" w14:paraId="06CBDBB2" w14:textId="77777777" w:rsidTr="000A7603"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F26C7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WXX-LF00-LS00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F8CDE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Titel der Lernsituation</w:t>
            </w:r>
          </w:p>
        </w:tc>
      </w:tr>
    </w:tbl>
    <w:p w14:paraId="55B7F43C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Aufträge</w:t>
      </w:r>
    </w:p>
    <w:p w14:paraId="608A5517" w14:textId="385A8277" w:rsidR="0027747B" w:rsidRPr="000C614E" w:rsidRDefault="00E90062" w:rsidP="00E90062">
      <w:pPr>
        <w:pStyle w:val="TextAuftrge"/>
        <w:spacing w:before="0" w:after="0" w:line="240" w:lineRule="auto"/>
        <w:ind w:left="470" w:hanging="357"/>
      </w:pPr>
      <w:r>
        <w:t>Text</w:t>
      </w:r>
      <w:r w:rsidR="0027747B">
        <w:t xml:space="preserve"> (Arial 11</w:t>
      </w:r>
      <w:r>
        <w:t xml:space="preserve">, </w:t>
      </w:r>
      <w:r w:rsidR="0027747B">
        <w:t>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1C4DAD4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Datenkranz</w:t>
      </w:r>
    </w:p>
    <w:p w14:paraId="5FDF288B" w14:textId="77777777" w:rsidR="00471222" w:rsidRDefault="00471222" w:rsidP="00471222">
      <w:pPr>
        <w:pStyle w:val="TextDatenkranz"/>
        <w:spacing w:line="240" w:lineRule="auto"/>
      </w:pPr>
      <w:r>
        <w:t>Objekte (ggf. Bezeichnung der Objekte: Arial 11, linksbündig)</w:t>
      </w:r>
    </w:p>
    <w:p w14:paraId="6AD9C9A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DD69BF">
        <w:rPr>
          <w:rFonts w:ascii="Times New Roman" w:hAnsi="Times New Roman"/>
          <w:b/>
          <w:i/>
          <w:vanish/>
          <w:color w:val="FF0000"/>
        </w:rPr>
        <w:t>Didaktisch-methodische Hinweise</w:t>
      </w:r>
    </w:p>
    <w:p w14:paraId="401A10E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>Auszug aus der Zielanalyse</w:t>
      </w:r>
    </w:p>
    <w:p w14:paraId="4306DE8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994E4B8" w14:textId="499CBEC5" w:rsidR="0027747B" w:rsidRPr="00DD69BF" w:rsidRDefault="0075053E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58240" behindDoc="0" locked="0" layoutInCell="1" allowOverlap="1" wp14:anchorId="1D4F6E2D" wp14:editId="54F93AFF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6120130" cy="1541145"/>
            <wp:effectExtent l="0" t="0" r="0" b="19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usschnitt_Z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75FB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BBF55C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4AA7E1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1754D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F1F219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8594585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3CCF63A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0EF30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D8E12DC" w14:textId="3627134E" w:rsidR="0027747B" w:rsidRPr="00DD69BF" w:rsidRDefault="0027747B" w:rsidP="00E90062">
      <w:pPr>
        <w:pStyle w:val="TabelleAufzhlung"/>
        <w:numPr>
          <w:ilvl w:val="0"/>
          <w:numId w:val="0"/>
        </w:numPr>
        <w:tabs>
          <w:tab w:val="left" w:pos="1890"/>
        </w:tabs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E76480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AB71B86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0DA7C6BD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076"/>
        <w:gridCol w:w="7557"/>
      </w:tblGrid>
      <w:tr w:rsidR="0027747B" w14:paraId="2CCD6024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F91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Handlungsphase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836BD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Hinweise zur Umsetzung</w:t>
            </w:r>
          </w:p>
        </w:tc>
      </w:tr>
      <w:tr w:rsidR="0027747B" w14:paraId="6041ED3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05AA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Informieren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3AA1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119F1519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D9DB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Planen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63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D4AFC5A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925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Entscheiden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89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3EFBC06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C936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Ausführen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F28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7476F37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CBBD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Kontrollieren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4D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BD84CC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36C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Bewerten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9B7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</w:tbl>
    <w:p w14:paraId="0406BAC7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1380C2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Ergänzendes Material</w:t>
      </w:r>
    </w:p>
    <w:p w14:paraId="31737F0A" w14:textId="1E9EEFB4" w:rsidR="00EA711C" w:rsidRPr="0027747B" w:rsidRDefault="0027747B" w:rsidP="00E90062">
      <w:pPr>
        <w:spacing w:after="0" w:line="240" w:lineRule="auto"/>
        <w:rPr>
          <w:vanish/>
        </w:rPr>
      </w:pPr>
      <w:r w:rsidRPr="0036077D">
        <w:rPr>
          <w:vanish/>
        </w:rPr>
        <w:t>z.</w:t>
      </w:r>
      <w:r>
        <w:rPr>
          <w:vanish/>
        </w:rPr>
        <w:t xml:space="preserve"> </w:t>
      </w:r>
      <w:r w:rsidRPr="0036077D">
        <w:rPr>
          <w:vanish/>
        </w:rPr>
        <w:t>B. Rollenkarten</w:t>
      </w:r>
      <w:r w:rsidR="0075053E">
        <w:rPr>
          <w:vanish/>
        </w:rPr>
        <w:t xml:space="preserve"> (Arial 11, ausgeblendet, linksbündig)</w:t>
      </w:r>
      <w:bookmarkStart w:id="0" w:name="_GoBack"/>
      <w:bookmarkEnd w:id="0"/>
    </w:p>
    <w:sectPr w:rsidR="00EA711C" w:rsidRPr="0027747B" w:rsidSect="0027747B">
      <w:headerReference w:type="default" r:id="rId8"/>
      <w:footerReference w:type="default" r:id="rId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F0675" w14:textId="77777777" w:rsidR="00F51AD1" w:rsidRDefault="00F51AD1" w:rsidP="0027747B">
      <w:pPr>
        <w:spacing w:after="0" w:line="240" w:lineRule="auto"/>
      </w:pPr>
      <w:r>
        <w:separator/>
      </w:r>
    </w:p>
  </w:endnote>
  <w:endnote w:type="continuationSeparator" w:id="0">
    <w:p w14:paraId="631CBE71" w14:textId="77777777" w:rsidR="00F51AD1" w:rsidRDefault="00F51AD1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07A96CCE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Pr="00A856BA">
            <w:rPr>
              <w:rFonts w:ascii="Arial" w:hAnsi="Arial" w:cs="Arial"/>
              <w:noProof/>
              <w:sz w:val="14"/>
              <w:szCs w:val="14"/>
            </w:rPr>
            <w:t>WXX-LF00-LS00-Titel-LS-Vorlage 2020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3EB5BD5E" w:rsidR="0027747B" w:rsidRPr="00A856BA" w:rsidRDefault="00A856BA" w:rsidP="000B50E6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0B50E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0B50E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F3AE6" w14:textId="77777777" w:rsidR="00F51AD1" w:rsidRDefault="00F51AD1" w:rsidP="0027747B">
      <w:pPr>
        <w:spacing w:after="0" w:line="240" w:lineRule="auto"/>
      </w:pPr>
      <w:r>
        <w:separator/>
      </w:r>
    </w:p>
  </w:footnote>
  <w:footnote w:type="continuationSeparator" w:id="0">
    <w:p w14:paraId="5DF1C54A" w14:textId="77777777" w:rsidR="00F51AD1" w:rsidRDefault="00F51AD1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8A08B6" w:rsidRDefault="0027747B">
    <w:pPr>
      <w:pStyle w:val="Kopfzeile"/>
      <w:rPr>
        <w:vanish/>
        <w:sz w:val="20"/>
        <w:szCs w:val="20"/>
      </w:rPr>
    </w:pPr>
    <w:r w:rsidRPr="008A08B6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972DF"/>
    <w:rsid w:val="000A40CE"/>
    <w:rsid w:val="000A7603"/>
    <w:rsid w:val="000B50E6"/>
    <w:rsid w:val="0027747B"/>
    <w:rsid w:val="00471222"/>
    <w:rsid w:val="005468C6"/>
    <w:rsid w:val="0069746C"/>
    <w:rsid w:val="0075053E"/>
    <w:rsid w:val="00837CD5"/>
    <w:rsid w:val="008A08B6"/>
    <w:rsid w:val="00A473E6"/>
    <w:rsid w:val="00A856BA"/>
    <w:rsid w:val="00AC06B5"/>
    <w:rsid w:val="00B41501"/>
    <w:rsid w:val="00C17FF3"/>
    <w:rsid w:val="00C24A61"/>
    <w:rsid w:val="00DD6AF9"/>
    <w:rsid w:val="00E000D2"/>
    <w:rsid w:val="00E272FA"/>
    <w:rsid w:val="00E3700F"/>
    <w:rsid w:val="00E90062"/>
    <w:rsid w:val="00EA711C"/>
    <w:rsid w:val="00F5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2020-06-16T07:32:00Z</dcterms:created>
  <dcterms:modified xsi:type="dcterms:W3CDTF">2020-06-23T20:13:00Z</dcterms:modified>
</cp:coreProperties>
</file>